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58" w:rsidRDefault="000B2158" w:rsidP="000B2158">
      <w:r>
        <w:t>Name</w:t>
      </w:r>
    </w:p>
    <w:p w:rsidR="000B2158" w:rsidRDefault="000B2158" w:rsidP="000B2158">
      <w:r>
        <w:t>Tutor</w:t>
      </w:r>
    </w:p>
    <w:p w:rsidR="000B2158" w:rsidRDefault="000B2158" w:rsidP="000B2158">
      <w:r>
        <w:t>Course</w:t>
      </w:r>
    </w:p>
    <w:p w:rsidR="000B2158" w:rsidRDefault="000B2158" w:rsidP="000B2158">
      <w:r>
        <w:t>Date</w:t>
      </w:r>
    </w:p>
    <w:p w:rsidR="000B2158" w:rsidRDefault="000B2158" w:rsidP="000B2158">
      <w:pPr>
        <w:jc w:val="center"/>
      </w:pPr>
      <w:r>
        <w:t>Plagiarism Tutorial</w:t>
      </w:r>
    </w:p>
    <w:p w:rsidR="007F3814" w:rsidRDefault="00276D20" w:rsidP="000B2158">
      <w:pPr>
        <w:ind w:firstLine="720"/>
      </w:pPr>
      <w:r>
        <w:t xml:space="preserve">The </w:t>
      </w:r>
      <w:r w:rsidR="00732205">
        <w:t>information in this tutorial validat</w:t>
      </w:r>
      <w:r>
        <w:t>ed my understa</w:t>
      </w:r>
      <w:r w:rsidR="00732205">
        <w:t>nding of how important it is to show</w:t>
      </w:r>
      <w:r>
        <w:t xml:space="preserve"> when the intellectual work of other people has been used in my writing. This is necessary even</w:t>
      </w:r>
      <w:r w:rsidR="00732205">
        <w:t xml:space="preserve"> in times</w:t>
      </w:r>
      <w:r>
        <w:t xml:space="preserve"> when the work </w:t>
      </w:r>
      <w:r w:rsidR="00732205">
        <w:t>of others has been used to a minor</w:t>
      </w:r>
      <w:r>
        <w:t xml:space="preserve"> extent. This tutorial also validated</w:t>
      </w:r>
      <w:r w:rsidR="00732205">
        <w:t xml:space="preserve"> my understanding what mak</w:t>
      </w:r>
      <w:r>
        <w:t xml:space="preserve">es an academic source. Primary sources and secondary sources come in different forms, and it is important to cite each source used appropriately. </w:t>
      </w:r>
      <w:r w:rsidR="00A825D0">
        <w:t xml:space="preserve">The tutorial </w:t>
      </w:r>
      <w:r w:rsidR="00732205">
        <w:t>also showed me the importance of</w:t>
      </w:r>
      <w:r w:rsidR="00A825D0">
        <w:t xml:space="preserve"> allow</w:t>
      </w:r>
      <w:r w:rsidR="00732205">
        <w:t>ing readers to track down sources I have used</w:t>
      </w:r>
      <w:r w:rsidR="00A825D0">
        <w:t>. Finally, the tut</w:t>
      </w:r>
      <w:r w:rsidR="00732205">
        <w:t>orial provided information that supports my understanding</w:t>
      </w:r>
      <w:r w:rsidR="00A825D0">
        <w:t xml:space="preserve"> of how and when to use the different formats used for citation. </w:t>
      </w:r>
      <w:r>
        <w:t xml:space="preserve"> </w:t>
      </w:r>
    </w:p>
    <w:p w:rsidR="00A825D0" w:rsidRDefault="00A825D0" w:rsidP="000B2158">
      <w:pPr>
        <w:ind w:firstLine="720"/>
      </w:pPr>
      <w:r>
        <w:t>This tutorial taught me the difference between documentation, citation and reference. It was a surprising but valuable lesson as it is important</w:t>
      </w:r>
      <w:r w:rsidR="00732205">
        <w:t xml:space="preserve"> to know the differences</w:t>
      </w:r>
      <w:r w:rsidR="00C72C57">
        <w:t xml:space="preserve"> among</w:t>
      </w:r>
      <w:r>
        <w:t xml:space="preserve"> those terms.</w:t>
      </w:r>
      <w:r w:rsidR="00C72C57">
        <w:t xml:space="preserve"> One question I still have about citation of sources is how to prope</w:t>
      </w:r>
      <w:r w:rsidR="00732205">
        <w:t>rly cite visual material in the document</w:t>
      </w:r>
      <w:r w:rsidR="00C72C57">
        <w:t xml:space="preserve">. </w:t>
      </w:r>
      <w:r w:rsidR="00732205">
        <w:t>The tutorial state</w:t>
      </w:r>
      <w:r w:rsidR="00C72C57">
        <w:t xml:space="preserve">s the importance of </w:t>
      </w:r>
      <w:r w:rsidR="00732205">
        <w:t>providing citations for</w:t>
      </w:r>
      <w:r w:rsidR="00C72C57">
        <w:t xml:space="preserve"> all </w:t>
      </w:r>
      <w:r w:rsidR="00732205">
        <w:t xml:space="preserve">the </w:t>
      </w:r>
      <w:r w:rsidR="00C72C57">
        <w:t xml:space="preserve">content used including visual and audio-visual material. I have a basic understanding of how to cite audio-visual material such as YouTube or TED videos but I </w:t>
      </w:r>
      <w:r w:rsidR="00732205">
        <w:t>would need more information on how to cite visual material</w:t>
      </w:r>
      <w:r w:rsidR="00C72C57">
        <w:t xml:space="preserve"> such as diagrams and charts.</w:t>
      </w:r>
    </w:p>
    <w:sectPr w:rsidR="00A825D0" w:rsidSect="007F38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70E" w:rsidRDefault="001F370E" w:rsidP="000B2158">
      <w:pPr>
        <w:spacing w:line="240" w:lineRule="auto"/>
      </w:pPr>
      <w:r>
        <w:separator/>
      </w:r>
    </w:p>
  </w:endnote>
  <w:endnote w:type="continuationSeparator" w:id="1">
    <w:p w:rsidR="001F370E" w:rsidRDefault="001F370E" w:rsidP="000B2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70E" w:rsidRDefault="001F370E" w:rsidP="000B2158">
      <w:pPr>
        <w:spacing w:line="240" w:lineRule="auto"/>
      </w:pPr>
      <w:r>
        <w:separator/>
      </w:r>
    </w:p>
  </w:footnote>
  <w:footnote w:type="continuationSeparator" w:id="1">
    <w:p w:rsidR="001F370E" w:rsidRDefault="001F370E" w:rsidP="000B215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87422"/>
      <w:docPartObj>
        <w:docPartGallery w:val="Page Numbers (Top of Page)"/>
        <w:docPartUnique/>
      </w:docPartObj>
    </w:sdtPr>
    <w:sdtContent>
      <w:p w:rsidR="000B2158" w:rsidRDefault="000B2158">
        <w:pPr>
          <w:pStyle w:val="Header"/>
          <w:jc w:val="right"/>
        </w:pPr>
        <w:r>
          <w:t xml:space="preserve">Surname </w:t>
        </w:r>
        <w:fldSimple w:instr=" PAGE   \* MERGEFORMAT ">
          <w:r w:rsidR="00732205">
            <w:rPr>
              <w:noProof/>
            </w:rPr>
            <w:t>1</w:t>
          </w:r>
        </w:fldSimple>
      </w:p>
    </w:sdtContent>
  </w:sdt>
  <w:p w:rsidR="000B2158" w:rsidRDefault="000B215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6D20"/>
    <w:rsid w:val="000B2158"/>
    <w:rsid w:val="001F370E"/>
    <w:rsid w:val="00276D20"/>
    <w:rsid w:val="00732205"/>
    <w:rsid w:val="007B7D6E"/>
    <w:rsid w:val="007F3814"/>
    <w:rsid w:val="009B0259"/>
    <w:rsid w:val="00A825D0"/>
    <w:rsid w:val="00B7012D"/>
    <w:rsid w:val="00C72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15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158"/>
  </w:style>
  <w:style w:type="paragraph" w:styleId="Footer">
    <w:name w:val="footer"/>
    <w:basedOn w:val="Normal"/>
    <w:link w:val="FooterChar"/>
    <w:uiPriority w:val="99"/>
    <w:semiHidden/>
    <w:unhideWhenUsed/>
    <w:rsid w:val="000B215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2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2018-01-31T20:59:00Z</dcterms:created>
  <dcterms:modified xsi:type="dcterms:W3CDTF">2018-01-31T20:59:00Z</dcterms:modified>
</cp:coreProperties>
</file>